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3" w:rsidRPr="0090378C" w:rsidRDefault="009F242C">
      <w:pPr>
        <w:rPr>
          <w:rFonts w:ascii="Times New Roman" w:hAnsi="Times New Roman" w:cs="Times New Roman"/>
          <w:b/>
          <w:sz w:val="32"/>
          <w:szCs w:val="32"/>
        </w:rPr>
      </w:pPr>
      <w:r w:rsidRPr="0090378C">
        <w:rPr>
          <w:rFonts w:ascii="Times New Roman" w:hAnsi="Times New Roman" w:cs="Times New Roman"/>
          <w:b/>
          <w:sz w:val="32"/>
          <w:szCs w:val="32"/>
        </w:rPr>
        <w:t>Zagadki</w:t>
      </w:r>
      <w:r w:rsidR="00257E92" w:rsidRPr="0090378C">
        <w:rPr>
          <w:rFonts w:ascii="Times New Roman" w:hAnsi="Times New Roman" w:cs="Times New Roman"/>
          <w:b/>
          <w:sz w:val="32"/>
          <w:szCs w:val="32"/>
        </w:rPr>
        <w:t>:</w:t>
      </w:r>
    </w:p>
    <w:p w:rsidR="00257E92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 xml:space="preserve">Nie śpiewa tylko gdacze, jej dzieckiem jest kurczaczek? 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 xml:space="preserve">Ma dwa rogi, cztery nogi i wełniany kożuch? 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 xml:space="preserve">Malutka żółta kuleczka, co właśnie wyszła z jajeczka? 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Jajka pięknie ozdabiane - na Wielkanoc darowane?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W ten świąteczny dzień woda nie z nieba, a z wiader się leje?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Na wielkanocnym stole króluje, polana słodkim lukrem - każdemu smakuje?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Ma złociste rogi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i kożuszek biały.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Nie biega po łące,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bo z cukru jest cały?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Wykluły się z jajek,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są żółciutkie całe.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Będą z nich kogutki</w:t>
      </w:r>
      <w:r w:rsidRPr="0090378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albo kurki małe?</w:t>
      </w:r>
    </w:p>
    <w:p w:rsidR="00A124B3" w:rsidRPr="0090378C" w:rsidRDefault="00A124B3" w:rsidP="00A12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Leżą w koszyczku</w:t>
      </w:r>
      <w:r w:rsidRPr="0090378C">
        <w:rPr>
          <w:rFonts w:ascii="Times New Roman" w:hAnsi="Times New Roman" w:cs="Times New Roman"/>
          <w:sz w:val="32"/>
          <w:szCs w:val="32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pięknie ułożone.</w:t>
      </w:r>
      <w:r w:rsidRPr="0090378C">
        <w:rPr>
          <w:rFonts w:ascii="Times New Roman" w:hAnsi="Times New Roman" w:cs="Times New Roman"/>
          <w:sz w:val="32"/>
          <w:szCs w:val="32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W kolory i wzory</w:t>
      </w:r>
      <w:r w:rsidRPr="0090378C">
        <w:rPr>
          <w:rFonts w:ascii="Times New Roman" w:hAnsi="Times New Roman" w:cs="Times New Roman"/>
          <w:sz w:val="32"/>
          <w:szCs w:val="32"/>
        </w:rPr>
        <w:t xml:space="preserve"> </w:t>
      </w:r>
      <w:r w:rsidRPr="009037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pl-PL"/>
        </w:rPr>
        <w:t>mocno ozdobione?</w:t>
      </w:r>
    </w:p>
    <w:p w:rsidR="00B23F5A" w:rsidRPr="0090378C" w:rsidRDefault="00B23F5A" w:rsidP="00B23F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Mogą zaszywać się w lesie lub skakać po łące. Mogą być też czekoladowe to…?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Usiadły na gałązce wierzby kotki, jak na obrazie. Są szare, puchate, pewnie już wiesz, ze to…?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Kura je zniosła, mama przyniosła, ugotowała i dzieciom podała?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Upleciony ze słomy, z wikliny, chętnie nosi owoce, jarzyny?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Może być migdałowa, piaskowa, lukrowana?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Święcimy je na tydzień przed Wielkanocą. Są barwne, kolorowe zrobione z gałązek wierzby, sztucznych kwiatów, bukszpanu?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Długie uszy , szare futro, trochę jest nieśmiały. I z ogonkiem jak pomponik, cały dzień po lesie goni?</w:t>
      </w:r>
    </w:p>
    <w:p w:rsidR="0090378C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Żółciutkie, puchate, w koszu siedzą same, głośno krzyczą: pi, pi, pi, czekając na mamę? </w:t>
      </w:r>
    </w:p>
    <w:p w:rsidR="00A124B3" w:rsidRPr="0090378C" w:rsidRDefault="0090378C" w:rsidP="00903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378C">
        <w:rPr>
          <w:rFonts w:ascii="Times New Roman" w:hAnsi="Times New Roman" w:cs="Times New Roman"/>
          <w:sz w:val="32"/>
          <w:szCs w:val="32"/>
        </w:rPr>
        <w:t>Co to takiego, są z wierzchu białe, a żółte w środku. Gdy je gotujesz, dziwy się dzieją, bo zamiast mięknąć one twardnieją?</w:t>
      </w:r>
    </w:p>
    <w:sectPr w:rsidR="00A124B3" w:rsidRPr="0090378C" w:rsidSect="007F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9CA"/>
    <w:multiLevelType w:val="hybridMultilevel"/>
    <w:tmpl w:val="5F56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66CD"/>
    <w:multiLevelType w:val="multilevel"/>
    <w:tmpl w:val="266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03E44"/>
    <w:multiLevelType w:val="multilevel"/>
    <w:tmpl w:val="073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A3430"/>
    <w:multiLevelType w:val="multilevel"/>
    <w:tmpl w:val="A59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242C"/>
    <w:rsid w:val="00257E92"/>
    <w:rsid w:val="007F7593"/>
    <w:rsid w:val="0090378C"/>
    <w:rsid w:val="00943DAF"/>
    <w:rsid w:val="009F242C"/>
    <w:rsid w:val="00A124B3"/>
    <w:rsid w:val="00B2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4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5</cp:revision>
  <dcterms:created xsi:type="dcterms:W3CDTF">2021-03-31T23:36:00Z</dcterms:created>
  <dcterms:modified xsi:type="dcterms:W3CDTF">2021-04-01T00:27:00Z</dcterms:modified>
</cp:coreProperties>
</file>