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FB" w:rsidRDefault="00A7566C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849474</wp:posOffset>
            </wp:positionH>
            <wp:positionV relativeFrom="paragraph">
              <wp:posOffset>2379306</wp:posOffset>
            </wp:positionV>
            <wp:extent cx="4937216" cy="6092816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36" cy="61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-222997</wp:posOffset>
            </wp:positionH>
            <wp:positionV relativeFrom="paragraph">
              <wp:posOffset>-252805</wp:posOffset>
            </wp:positionV>
            <wp:extent cx="7070240" cy="10295069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240" cy="1029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15FB" w:rsidSect="00A75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566C"/>
    <w:rsid w:val="002E15FB"/>
    <w:rsid w:val="00A7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2021-03-30T05:07:00Z</dcterms:created>
  <dcterms:modified xsi:type="dcterms:W3CDTF">2021-03-30T05:22:00Z</dcterms:modified>
</cp:coreProperties>
</file>