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CF" w:rsidRPr="00E532AF" w:rsidRDefault="00923656" w:rsidP="00E532AF">
      <w:pPr>
        <w:jc w:val="center"/>
        <w:rPr>
          <w:b/>
          <w:sz w:val="32"/>
          <w:szCs w:val="32"/>
        </w:rPr>
      </w:pPr>
      <w:r w:rsidRPr="00E532AF">
        <w:rPr>
          <w:b/>
          <w:sz w:val="32"/>
          <w:szCs w:val="32"/>
        </w:rPr>
        <w:t>Zestaw ćwiczeń gimnastycznych nr 5</w:t>
      </w:r>
    </w:p>
    <w:p w:rsidR="00923656" w:rsidRDefault="00923656">
      <w:r w:rsidRPr="00E532AF">
        <w:rPr>
          <w:color w:val="FF0000"/>
        </w:rPr>
        <w:t xml:space="preserve">Potrzebne będą: </w:t>
      </w:r>
      <w:r>
        <w:t>liście naturalne okazy lub wycięte z papieru, nagranie muzyki do marszu i dowolnej melodii, odtwarzacz CD</w:t>
      </w:r>
      <w:r w:rsidR="00270580">
        <w:t>,</w:t>
      </w:r>
      <w:r w:rsidR="00E532AF">
        <w:t xml:space="preserve"> laska z pękiem pociętej bibuły, skakanka lub linka.</w:t>
      </w:r>
    </w:p>
    <w:p w:rsidR="00923656" w:rsidRPr="00E532AF" w:rsidRDefault="00923656" w:rsidP="00923656">
      <w:pPr>
        <w:pStyle w:val="Akapitzlist"/>
        <w:numPr>
          <w:ilvl w:val="0"/>
          <w:numId w:val="1"/>
        </w:numPr>
        <w:rPr>
          <w:b/>
        </w:rPr>
      </w:pPr>
      <w:r w:rsidRPr="00E532AF">
        <w:rPr>
          <w:b/>
        </w:rPr>
        <w:t>Zabawa orientacyjno – porządkowa Wiatr i liście.</w:t>
      </w:r>
    </w:p>
    <w:p w:rsidR="00923656" w:rsidRDefault="00923656" w:rsidP="00472406">
      <w:pPr>
        <w:pStyle w:val="Akapitzlist"/>
      </w:pPr>
      <w:r>
        <w:t xml:space="preserve">Rodzic trzyma laskę z pękiem pociętej bibuły – jest wiatrem. Wiatr biega po pokoju – słychać jego szum, wówczas liść spada na ziemię – dziecko przysiada. Na znak burzy – mocne uderzenie w jakiś przedmiot </w:t>
      </w:r>
      <w:r w:rsidR="00EE3644">
        <w:t>–</w:t>
      </w:r>
      <w:r>
        <w:t xml:space="preserve"> </w:t>
      </w:r>
      <w:r w:rsidR="00EE3644">
        <w:t>liść, czyli dziecko biegnie pod ścianę pokoju, wiatr w tym czasie wieje bardzo mocno i biega po pokoju.</w:t>
      </w:r>
    </w:p>
    <w:p w:rsidR="00EE3644" w:rsidRPr="00E532AF" w:rsidRDefault="00EE3644" w:rsidP="00923656">
      <w:pPr>
        <w:pStyle w:val="Akapitzlist"/>
        <w:numPr>
          <w:ilvl w:val="0"/>
          <w:numId w:val="1"/>
        </w:numPr>
        <w:rPr>
          <w:b/>
        </w:rPr>
      </w:pPr>
      <w:r w:rsidRPr="00E532AF">
        <w:rPr>
          <w:b/>
        </w:rPr>
        <w:t>Zabawa ruchowa uruchamiająca duże grupy mięśniowe – Zbieramy liście.</w:t>
      </w:r>
    </w:p>
    <w:p w:rsidR="00472406" w:rsidRDefault="00472406" w:rsidP="00472406">
      <w:pPr>
        <w:pStyle w:val="Akapitzlist"/>
      </w:pPr>
      <w:r>
        <w:t>Rodzic rozkłada liście w dowolnych miejscach pokoju. Dziecko swobodnie porusza się po pokoju. Na zapowiedź: Zbieramy liście, dziecko wykonuje skłon i zbiera porozkładane liście.</w:t>
      </w:r>
    </w:p>
    <w:p w:rsidR="00472406" w:rsidRPr="00E532AF" w:rsidRDefault="0006605E" w:rsidP="00472406">
      <w:pPr>
        <w:pStyle w:val="Akapitzlist"/>
        <w:numPr>
          <w:ilvl w:val="0"/>
          <w:numId w:val="1"/>
        </w:numPr>
        <w:rPr>
          <w:b/>
        </w:rPr>
      </w:pPr>
      <w:r w:rsidRPr="00E532AF">
        <w:rPr>
          <w:b/>
        </w:rPr>
        <w:t>Ćwiczenia kształtujące mięśnie tułowia w płaszczyźnie strzałkowej – skłon w przód.</w:t>
      </w:r>
    </w:p>
    <w:p w:rsidR="0006605E" w:rsidRDefault="0006605E" w:rsidP="0006605E">
      <w:pPr>
        <w:pStyle w:val="Akapitzlist"/>
      </w:pPr>
      <w:r>
        <w:t>Dziecko wykonuje siad klęczny, w dłoniach trzyma liście. Na hasło rodzica: Góra, podnosi liście do góry, trzymając ręce proste w łokciach. Na hasło: Skłon, kłania się do przodu, sięgając jak najdalej przed siebie, na hasło : Powrót, wraca do siadu klęcznego.</w:t>
      </w:r>
    </w:p>
    <w:p w:rsidR="0006605E" w:rsidRPr="00E532AF" w:rsidRDefault="0006605E" w:rsidP="00472406">
      <w:pPr>
        <w:pStyle w:val="Akapitzlist"/>
        <w:numPr>
          <w:ilvl w:val="0"/>
          <w:numId w:val="1"/>
        </w:numPr>
        <w:rPr>
          <w:b/>
        </w:rPr>
      </w:pPr>
      <w:r w:rsidRPr="00E532AF">
        <w:rPr>
          <w:b/>
        </w:rPr>
        <w:t>Ćwiczenia kształtujące mięśnie tułowia w płaszczyźnie czołowej – skłony boczne – Zabawa z liśćmi.</w:t>
      </w:r>
    </w:p>
    <w:p w:rsidR="0006605E" w:rsidRDefault="0006605E" w:rsidP="00E532AF">
      <w:pPr>
        <w:pStyle w:val="Akapitzlist"/>
      </w:pPr>
      <w:r>
        <w:t>Dziecko dowolnie porusza się po pokoju. Na zapowiedź: Spadają</w:t>
      </w:r>
      <w:r w:rsidR="00317CDA">
        <w:t xml:space="preserve"> </w:t>
      </w:r>
      <w:r>
        <w:t>liście, zatrzymuje się, staje w lekkim rozkroku, wykonuje skręt</w:t>
      </w:r>
      <w:r w:rsidR="00317CDA">
        <w:t xml:space="preserve"> </w:t>
      </w:r>
      <w:r>
        <w:t>tułowia w lewo i opuszcza liście, obserwując tor ich lotu. Następnie podnosi</w:t>
      </w:r>
      <w:r w:rsidR="006D4241">
        <w:t xml:space="preserve"> </w:t>
      </w:r>
      <w:r>
        <w:t>liście i powtarza czynność, wykonując skręt</w:t>
      </w:r>
      <w:r w:rsidR="00317CDA">
        <w:t xml:space="preserve"> </w:t>
      </w:r>
      <w:r>
        <w:t>tułowia w prawo.</w:t>
      </w:r>
    </w:p>
    <w:p w:rsidR="0006605E" w:rsidRPr="00E532AF" w:rsidRDefault="00317CDA" w:rsidP="00472406">
      <w:pPr>
        <w:pStyle w:val="Akapitzlist"/>
        <w:numPr>
          <w:ilvl w:val="0"/>
          <w:numId w:val="1"/>
        </w:numPr>
        <w:rPr>
          <w:b/>
        </w:rPr>
      </w:pPr>
      <w:r w:rsidRPr="00E532AF">
        <w:rPr>
          <w:b/>
        </w:rPr>
        <w:t xml:space="preserve">Zabawa ruchowa z elementem </w:t>
      </w:r>
      <w:r w:rsidR="006D4241">
        <w:rPr>
          <w:b/>
        </w:rPr>
        <w:t xml:space="preserve"> </w:t>
      </w:r>
      <w:proofErr w:type="spellStart"/>
      <w:r w:rsidRPr="00E532AF">
        <w:rPr>
          <w:b/>
        </w:rPr>
        <w:t>czworakowania</w:t>
      </w:r>
      <w:proofErr w:type="spellEnd"/>
      <w:r w:rsidRPr="00E532AF">
        <w:rPr>
          <w:b/>
        </w:rPr>
        <w:t>.</w:t>
      </w:r>
    </w:p>
    <w:p w:rsidR="00317CDA" w:rsidRDefault="00317CDA" w:rsidP="00317CDA">
      <w:pPr>
        <w:pStyle w:val="Akapitzlist"/>
      </w:pPr>
      <w:r>
        <w:t>Rodzic tworzy dla dziecka tunel, np. z dwóch krzesełek. Dziecko przechodzi przez tunel na czworakach (zabawę powtarzamy kilka razy).</w:t>
      </w:r>
      <w:bookmarkStart w:id="0" w:name="_GoBack"/>
      <w:bookmarkEnd w:id="0"/>
    </w:p>
    <w:p w:rsidR="00317CDA" w:rsidRPr="00E532AF" w:rsidRDefault="00317CDA" w:rsidP="00472406">
      <w:pPr>
        <w:pStyle w:val="Akapitzlist"/>
        <w:numPr>
          <w:ilvl w:val="0"/>
          <w:numId w:val="1"/>
        </w:numPr>
        <w:rPr>
          <w:b/>
        </w:rPr>
      </w:pPr>
      <w:r w:rsidRPr="00E532AF">
        <w:rPr>
          <w:b/>
        </w:rPr>
        <w:t>Zabawa ruchowa z elementem równowagi – Taniec liści</w:t>
      </w:r>
      <w:r w:rsidR="00E4528E" w:rsidRPr="00E532AF">
        <w:rPr>
          <w:b/>
        </w:rPr>
        <w:t xml:space="preserve"> na skakance.</w:t>
      </w:r>
    </w:p>
    <w:p w:rsidR="00E4528E" w:rsidRDefault="00E4528E" w:rsidP="00E4528E">
      <w:pPr>
        <w:pStyle w:val="Akapitzlist"/>
      </w:pPr>
      <w:r>
        <w:t>Dziecko idzie po rozłożonej na podłodze skakance z szeroko rozłożonymi rękami, w których trzyma liście. Na środku skakanki wykonuje pełny obrót, a następnie idzie dalej do końca skakanki, przyjmując taką postawę jak poprzednio.</w:t>
      </w:r>
    </w:p>
    <w:p w:rsidR="00E4528E" w:rsidRPr="00E532AF" w:rsidRDefault="00E4528E" w:rsidP="00E4528E">
      <w:pPr>
        <w:pStyle w:val="Akapitzlist"/>
        <w:numPr>
          <w:ilvl w:val="0"/>
          <w:numId w:val="1"/>
        </w:numPr>
        <w:rPr>
          <w:b/>
        </w:rPr>
      </w:pPr>
      <w:r w:rsidRPr="00E532AF">
        <w:rPr>
          <w:b/>
        </w:rPr>
        <w:t>Zabawa – Kto szybciej zbierze liście.</w:t>
      </w:r>
    </w:p>
    <w:p w:rsidR="00E4528E" w:rsidRDefault="00E4528E" w:rsidP="00E532AF">
      <w:pPr>
        <w:pStyle w:val="Akapitzlist"/>
      </w:pPr>
      <w:r>
        <w:t>Przed rodzicem i dzieckiem w odległości 4m stoi pojemnik na liście. Obok rodzica i dziecka na podłodze leżą liście</w:t>
      </w:r>
      <w:r w:rsidR="000652E3">
        <w:t xml:space="preserve"> (taka sama ilość np. po 5 liści). Zadaniem uczestników zabawy jest zabranie z podłogi  jednego liścia i jak najszybsze dobiegnięcie do kosza, wrzucenie do niego liścia i pobiegnięcie po następnego. Zabawa trwa do chwili wrzucenia do kosza ostatniego liścia. Wygrywa ten kto szybciej wrzuci wszystkie liście do kosza.</w:t>
      </w:r>
    </w:p>
    <w:p w:rsidR="000652E3" w:rsidRPr="00E532AF" w:rsidRDefault="000652E3" w:rsidP="00E4528E">
      <w:pPr>
        <w:pStyle w:val="Akapitzlist"/>
        <w:numPr>
          <w:ilvl w:val="0"/>
          <w:numId w:val="1"/>
        </w:numPr>
        <w:rPr>
          <w:b/>
        </w:rPr>
      </w:pPr>
      <w:r w:rsidRPr="00E532AF">
        <w:rPr>
          <w:b/>
        </w:rPr>
        <w:t>Taniec baletnicy na liściu.</w:t>
      </w:r>
    </w:p>
    <w:p w:rsidR="000652E3" w:rsidRDefault="000652E3" w:rsidP="00E532AF">
      <w:pPr>
        <w:pStyle w:val="Akapitzlist"/>
      </w:pPr>
      <w:r>
        <w:t>Dziecko kładzie pod stopy liście, następnie staje na nich i tańczy. Ma to robić tak, aby liście cały czas były pod stopami. Przy tej zabawie można wykorzystać</w:t>
      </w:r>
      <w:r w:rsidR="00F31820">
        <w:t xml:space="preserve"> </w:t>
      </w:r>
      <w:r>
        <w:t>muzykę.</w:t>
      </w:r>
      <w:r w:rsidR="00F31820">
        <w:t xml:space="preserve"> Dziecko staje na prawej nodze, lewą – zgiętą w kolanie – podnosi, przenosi w tył, kierując stopę mocno do góry. W prawej ręce trzyma liść, wykonując skręt tułowia, dotykając liściem do stopy nogi zgiętej do tyłu. Ćwiczenie wykonuje kilka razy.</w:t>
      </w:r>
    </w:p>
    <w:p w:rsidR="00F31820" w:rsidRPr="00E532AF" w:rsidRDefault="00F31820" w:rsidP="00E4528E">
      <w:pPr>
        <w:pStyle w:val="Akapitzlist"/>
        <w:numPr>
          <w:ilvl w:val="0"/>
          <w:numId w:val="1"/>
        </w:numPr>
        <w:rPr>
          <w:b/>
        </w:rPr>
      </w:pPr>
      <w:r w:rsidRPr="00E532AF">
        <w:rPr>
          <w:b/>
        </w:rPr>
        <w:t>Zabawa ruchowa z elementem skoku – Zajączki skaczą przez liście.</w:t>
      </w:r>
    </w:p>
    <w:p w:rsidR="0067687F" w:rsidRDefault="00F31820" w:rsidP="00E532AF">
      <w:pPr>
        <w:pStyle w:val="Akapitzlist"/>
      </w:pPr>
      <w:r>
        <w:t>Dziecko kładzie przed sobą swoje liście. Na polecenie rodzica dziecko przeskakuje obunóż przez nie. Skacze w przód, i w tył, w bok, w lewo, w prawo.</w:t>
      </w:r>
    </w:p>
    <w:p w:rsidR="0067687F" w:rsidRPr="00E532AF" w:rsidRDefault="0067687F" w:rsidP="0067687F">
      <w:pPr>
        <w:pStyle w:val="Akapitzlist"/>
        <w:numPr>
          <w:ilvl w:val="0"/>
          <w:numId w:val="1"/>
        </w:numPr>
        <w:rPr>
          <w:b/>
        </w:rPr>
      </w:pPr>
      <w:r w:rsidRPr="00E532AF">
        <w:rPr>
          <w:b/>
        </w:rPr>
        <w:t>Ćwiczenia wyprostne – Spadające liście.</w:t>
      </w:r>
    </w:p>
    <w:p w:rsidR="0067687F" w:rsidRDefault="0067687F" w:rsidP="00EE3DEF">
      <w:pPr>
        <w:pStyle w:val="Akapitzlist"/>
      </w:pPr>
      <w:r>
        <w:lastRenderedPageBreak/>
        <w:t>Dziecko trzyma w rękach liście. Unosi lewą rękę nad głowę , wypuszczając nad głową liść, dmucha na niego, starając się utrzymać go jak najdłużej w powietrzu. To samo robi z liściem trzymanym w drugiej ręce.</w:t>
      </w:r>
    </w:p>
    <w:p w:rsidR="0067687F" w:rsidRPr="00EE3DEF" w:rsidRDefault="0067687F" w:rsidP="0067687F">
      <w:pPr>
        <w:pStyle w:val="Akapitzlist"/>
        <w:numPr>
          <w:ilvl w:val="0"/>
          <w:numId w:val="1"/>
        </w:numPr>
        <w:rPr>
          <w:b/>
        </w:rPr>
      </w:pPr>
      <w:r w:rsidRPr="00EE3DEF">
        <w:rPr>
          <w:b/>
        </w:rPr>
        <w:t>Ćwiczenia przeciw płaskostopiu – Przysuwamy liście.</w:t>
      </w:r>
    </w:p>
    <w:p w:rsidR="0067687F" w:rsidRDefault="0067687F" w:rsidP="00F330EC">
      <w:pPr>
        <w:pStyle w:val="Akapitzlist"/>
      </w:pPr>
      <w:r>
        <w:t>Dziecko siedzi w przysiadzie podpartym. Stopy stawia na liściach, naciskając mocno palcami, przesuwa je w przód, a następnie przesuwa z powrotem do tułowia. Ćwiczenie powtarzamy kilka razy.</w:t>
      </w:r>
    </w:p>
    <w:p w:rsidR="0067687F" w:rsidRPr="00EE3DEF" w:rsidRDefault="0067687F" w:rsidP="0067687F">
      <w:pPr>
        <w:pStyle w:val="Akapitzlist"/>
        <w:numPr>
          <w:ilvl w:val="0"/>
          <w:numId w:val="1"/>
        </w:numPr>
        <w:rPr>
          <w:b/>
        </w:rPr>
      </w:pPr>
      <w:r w:rsidRPr="00EE3DEF">
        <w:rPr>
          <w:b/>
        </w:rPr>
        <w:t>Ćwiczenia rytmizujące.</w:t>
      </w:r>
    </w:p>
    <w:p w:rsidR="0067687F" w:rsidRDefault="0067687F" w:rsidP="00F330EC">
      <w:pPr>
        <w:pStyle w:val="Akapitzlist"/>
      </w:pPr>
      <w:r>
        <w:t xml:space="preserve">Dziecko maszeruje przy muzyce, </w:t>
      </w:r>
      <w:r w:rsidR="00F330EC">
        <w:t>wysoko unosząc kolana.</w:t>
      </w:r>
    </w:p>
    <w:sectPr w:rsidR="0067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6C35"/>
    <w:multiLevelType w:val="hybridMultilevel"/>
    <w:tmpl w:val="8E3AB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56"/>
    <w:rsid w:val="000652E3"/>
    <w:rsid w:val="0006605E"/>
    <w:rsid w:val="00270580"/>
    <w:rsid w:val="00317CDA"/>
    <w:rsid w:val="00472406"/>
    <w:rsid w:val="0067687F"/>
    <w:rsid w:val="006D4241"/>
    <w:rsid w:val="00906CC4"/>
    <w:rsid w:val="00923656"/>
    <w:rsid w:val="00E4528E"/>
    <w:rsid w:val="00E532AF"/>
    <w:rsid w:val="00EE3644"/>
    <w:rsid w:val="00EE3DEF"/>
    <w:rsid w:val="00F31820"/>
    <w:rsid w:val="00F330EC"/>
    <w:rsid w:val="00FB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</cp:revision>
  <dcterms:created xsi:type="dcterms:W3CDTF">2020-10-26T11:20:00Z</dcterms:created>
  <dcterms:modified xsi:type="dcterms:W3CDTF">2020-10-26T12:54:00Z</dcterms:modified>
</cp:coreProperties>
</file>