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454050" cy="9004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405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873.0708661417325" w:top="873.0708661417325" w:left="873.0708661417325" w:right="873.07086614173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